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16" w:rsidRPr="00300420" w:rsidRDefault="00DE76E2" w:rsidP="00346A1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5457825</wp:posOffset>
            </wp:positionH>
            <wp:positionV relativeFrom="paragraph">
              <wp:posOffset>0</wp:posOffset>
            </wp:positionV>
            <wp:extent cx="1765935" cy="80962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A16" w:rsidRPr="00300420">
        <w:rPr>
          <w:rFonts w:ascii="Arial" w:hAnsi="Arial" w:cs="Arial"/>
          <w:b/>
          <w:sz w:val="24"/>
          <w:szCs w:val="24"/>
        </w:rPr>
        <w:t>UČNI SKLOP</w:t>
      </w:r>
      <w:r w:rsidR="00346A16">
        <w:rPr>
          <w:rFonts w:ascii="Arial" w:hAnsi="Arial" w:cs="Arial"/>
          <w:b/>
          <w:sz w:val="24"/>
          <w:szCs w:val="24"/>
        </w:rPr>
        <w:t>: Ocena</w:t>
      </w:r>
    </w:p>
    <w:p w:rsidR="00346A16" w:rsidRDefault="00346A16" w:rsidP="00346A1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="00DF598E">
        <w:rPr>
          <w:rFonts w:ascii="Arial" w:hAnsi="Arial" w:cs="Arial"/>
          <w:sz w:val="24"/>
          <w:szCs w:val="24"/>
        </w:rPr>
        <w:t>Ocena</w:t>
      </w:r>
    </w:p>
    <w:p w:rsidR="00346A16" w:rsidRDefault="00346A16" w:rsidP="00346A1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0C0D" w:rsidRDefault="00F60C0D" w:rsidP="00346A1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0C0D" w:rsidRDefault="00F60C0D" w:rsidP="00346A1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46A16" w:rsidRPr="001553A0" w:rsidRDefault="00F60C0D" w:rsidP="00346A16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Preverjanje znanja</w:t>
      </w:r>
    </w:p>
    <w:p w:rsidR="00346A16" w:rsidRDefault="00346A16" w:rsidP="00346A16">
      <w:pPr>
        <w:spacing w:after="0"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B32A9" w:rsidTr="003A4BD8">
        <w:tc>
          <w:tcPr>
            <w:tcW w:w="2972" w:type="dxa"/>
            <w:shd w:val="clear" w:color="auto" w:fill="E7E6E6" w:themeFill="background2"/>
          </w:tcPr>
          <w:p w:rsidR="00AB32A9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AB32A9" w:rsidRPr="0004526F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6. P</w:t>
            </w:r>
            <w:r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AB32A9" w:rsidRPr="0004526F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AB32A9" w:rsidRPr="003E11B3" w:rsidRDefault="00AB32A9" w:rsidP="003A4BD8">
            <w:pPr>
              <w:spacing w:line="276" w:lineRule="auto"/>
              <w:jc w:val="both"/>
              <w:rPr>
                <w:rFonts w:ascii="Arial" w:eastAsia="Calibri" w:hAnsi="Arial" w:cs="Arial"/>
                <w:strike/>
                <w:color w:val="000000"/>
              </w:rPr>
            </w:pPr>
          </w:p>
          <w:p w:rsidR="00AB32A9" w:rsidRPr="003E11B3" w:rsidRDefault="00AB32A9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3E11B3">
              <w:rPr>
                <w:rFonts w:ascii="Arial" w:eastAsia="Calibri" w:hAnsi="Arial" w:cs="Arial"/>
                <w:color w:val="000000"/>
              </w:rPr>
              <w:t xml:space="preserve">Reši preverjanje znanja </w:t>
            </w:r>
            <w:r w:rsidR="00740CBA">
              <w:rPr>
                <w:rFonts w:ascii="Arial" w:eastAsia="Calibri" w:hAnsi="Arial" w:cs="Arial"/>
                <w:color w:val="000000"/>
              </w:rPr>
              <w:t>na povezavah</w:t>
            </w:r>
          </w:p>
          <w:p w:rsidR="000F1285" w:rsidRDefault="00740CBA" w:rsidP="003E11B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6" w:history="1">
              <w:r w:rsidR="003E11B3" w:rsidRPr="003E11B3">
                <w:rPr>
                  <w:rStyle w:val="Hiperpovezava"/>
                  <w:rFonts w:ascii="Arial" w:eastAsia="Calibri" w:hAnsi="Arial" w:cs="Arial"/>
                </w:rPr>
                <w:t>https://eucbeniki.sio.si/slo9/2238/index6.html</w:t>
              </w:r>
            </w:hyperlink>
            <w:r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740CBA" w:rsidRDefault="00740CBA" w:rsidP="003E11B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Pr="00540EFD">
                <w:rPr>
                  <w:rStyle w:val="Hiperpovezava"/>
                  <w:rFonts w:ascii="Arial" w:eastAsia="Calibri" w:hAnsi="Arial" w:cs="Arial"/>
                </w:rPr>
                <w:t>https://eucbeniki.sio.si/slo9/2238/index7.html</w:t>
              </w:r>
            </w:hyperlink>
          </w:p>
          <w:p w:rsidR="000F1285" w:rsidRDefault="00740CBA" w:rsidP="003E11B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na </w:t>
            </w:r>
            <w:r w:rsidR="000F1285">
              <w:rPr>
                <w:rFonts w:ascii="Arial" w:eastAsia="Calibri" w:hAnsi="Arial" w:cs="Arial"/>
                <w:color w:val="000000"/>
              </w:rPr>
              <w:t>str. 196—197 (1.—7</w:t>
            </w:r>
            <w:r w:rsidR="003E11B3">
              <w:rPr>
                <w:rFonts w:ascii="Arial" w:eastAsia="Calibri" w:hAnsi="Arial" w:cs="Arial"/>
                <w:color w:val="000000"/>
              </w:rPr>
              <w:t>. naloga)</w:t>
            </w:r>
            <w:r w:rsidR="00971887">
              <w:rPr>
                <w:rFonts w:ascii="Arial" w:eastAsia="Calibri" w:hAnsi="Arial" w:cs="Arial"/>
                <w:color w:val="000000"/>
              </w:rPr>
              <w:t xml:space="preserve"> in </w:t>
            </w:r>
          </w:p>
          <w:p w:rsidR="00740CBA" w:rsidRDefault="00971887" w:rsidP="003E11B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na povezavi </w:t>
            </w:r>
            <w:hyperlink r:id="rId8" w:history="1">
              <w:r w:rsidRPr="00CF5577">
                <w:rPr>
                  <w:rStyle w:val="Hiperpovezava"/>
                  <w:rFonts w:ascii="Arial" w:eastAsia="Calibri" w:hAnsi="Arial" w:cs="Arial"/>
                </w:rPr>
                <w:t>https://eucbeniki.sio.si/slo9/2240/index.html</w:t>
              </w:r>
            </w:hyperlink>
          </w:p>
          <w:p w:rsidR="003E11B3" w:rsidRDefault="00740CBA" w:rsidP="003E11B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na </w:t>
            </w:r>
            <w:bookmarkStart w:id="0" w:name="_GoBack"/>
            <w:bookmarkEnd w:id="0"/>
            <w:r w:rsidR="00971887">
              <w:rPr>
                <w:rFonts w:ascii="Arial" w:eastAsia="Calibri" w:hAnsi="Arial" w:cs="Arial"/>
                <w:color w:val="000000"/>
              </w:rPr>
              <w:t>str. 200.</w:t>
            </w:r>
          </w:p>
          <w:p w:rsidR="00F60C0D" w:rsidRDefault="00F60C0D" w:rsidP="00F60C0D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F60C0D" w:rsidRPr="00936208" w:rsidRDefault="00F60C0D" w:rsidP="00F60C0D">
            <w:pPr>
              <w:spacing w:line="276" w:lineRule="auto"/>
              <w:rPr>
                <w:rFonts w:ascii="Arial" w:hAnsi="Arial" w:cs="Arial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F60C0D" w:rsidRPr="000F1285" w:rsidRDefault="00F60C0D" w:rsidP="003E11B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F147FD" w:rsidRPr="00AB32A9" w:rsidRDefault="00F147FD" w:rsidP="00AB32A9"/>
    <w:sectPr w:rsidR="00F147FD" w:rsidRPr="00AB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5A7A"/>
    <w:multiLevelType w:val="hybridMultilevel"/>
    <w:tmpl w:val="1B5AC7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16"/>
    <w:rsid w:val="0000730B"/>
    <w:rsid w:val="000F1285"/>
    <w:rsid w:val="001157FC"/>
    <w:rsid w:val="00162673"/>
    <w:rsid w:val="0022211A"/>
    <w:rsid w:val="00234D8E"/>
    <w:rsid w:val="00346A16"/>
    <w:rsid w:val="003A6944"/>
    <w:rsid w:val="003E11B3"/>
    <w:rsid w:val="00640A92"/>
    <w:rsid w:val="006B26E2"/>
    <w:rsid w:val="00740CBA"/>
    <w:rsid w:val="007A639A"/>
    <w:rsid w:val="00971887"/>
    <w:rsid w:val="00AB32A9"/>
    <w:rsid w:val="00B84CA1"/>
    <w:rsid w:val="00C53BF1"/>
    <w:rsid w:val="00D834A8"/>
    <w:rsid w:val="00DE76E2"/>
    <w:rsid w:val="00DF598E"/>
    <w:rsid w:val="00F147FD"/>
    <w:rsid w:val="00F60C0D"/>
    <w:rsid w:val="00FC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CCCD"/>
  <w15:chartTrackingRefBased/>
  <w15:docId w15:val="{89D315A5-2641-457B-B9D6-1EAE23EE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6A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6A1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32A9"/>
    <w:rPr>
      <w:color w:val="0000FF"/>
      <w:u w:val="single"/>
    </w:rPr>
  </w:style>
  <w:style w:type="table" w:styleId="Tabelamrea">
    <w:name w:val="Table Grid"/>
    <w:basedOn w:val="Navadnatabela"/>
    <w:uiPriority w:val="39"/>
    <w:rsid w:val="00A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40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38/index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38/index6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Uporabnik sistema Windows</cp:lastModifiedBy>
  <cp:revision>13</cp:revision>
  <dcterms:created xsi:type="dcterms:W3CDTF">2020-11-11T11:55:00Z</dcterms:created>
  <dcterms:modified xsi:type="dcterms:W3CDTF">2020-12-31T15:10:00Z</dcterms:modified>
</cp:coreProperties>
</file>